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6E74" w14:textId="77777777" w:rsidR="00AD661F" w:rsidRDefault="00AD661F" w:rsidP="00AD661F">
      <w:r>
        <w:t xml:space="preserve">İlçe Grupları </w:t>
      </w:r>
    </w:p>
    <w:p w14:paraId="0B074C82" w14:textId="77777777" w:rsidR="00AD661F" w:rsidRDefault="00AD661F" w:rsidP="00AD661F"/>
    <w:p w14:paraId="320ECE26" w14:textId="77777777" w:rsidR="00AD661F" w:rsidRDefault="00AD661F" w:rsidP="00AD661F">
      <w:r>
        <w:t xml:space="preserve">1. Grup İlçeler </w:t>
      </w:r>
    </w:p>
    <w:p w14:paraId="7D07671C" w14:textId="77777777" w:rsidR="00AD661F" w:rsidRDefault="00AD661F" w:rsidP="00AD661F">
      <w:r>
        <w:t xml:space="preserve">Asarcık </w:t>
      </w:r>
    </w:p>
    <w:p w14:paraId="200B9F2D" w14:textId="77777777" w:rsidR="00AD661F" w:rsidRDefault="00AD661F" w:rsidP="00AD661F">
      <w:proofErr w:type="spellStart"/>
      <w:r>
        <w:t>Atakum</w:t>
      </w:r>
      <w:proofErr w:type="spellEnd"/>
      <w:r>
        <w:t xml:space="preserve"> </w:t>
      </w:r>
    </w:p>
    <w:p w14:paraId="78E63A84" w14:textId="77777777" w:rsidR="00AD661F" w:rsidRDefault="00AD661F" w:rsidP="00AD661F">
      <w:r>
        <w:t>Canik</w:t>
      </w:r>
    </w:p>
    <w:p w14:paraId="335FCA7F" w14:textId="77777777" w:rsidR="00AD661F" w:rsidRDefault="00AD661F" w:rsidP="00AD661F">
      <w:proofErr w:type="spellStart"/>
      <w:r>
        <w:t>İlkadım</w:t>
      </w:r>
      <w:proofErr w:type="spellEnd"/>
      <w:r>
        <w:t xml:space="preserve"> </w:t>
      </w:r>
    </w:p>
    <w:p w14:paraId="7CE83D61" w14:textId="77777777" w:rsidR="00AD661F" w:rsidRDefault="00AD661F" w:rsidP="00AD661F">
      <w:r>
        <w:t xml:space="preserve">Kavak </w:t>
      </w:r>
    </w:p>
    <w:p w14:paraId="7487AADF" w14:textId="77777777" w:rsidR="00AD661F" w:rsidRDefault="00AD661F" w:rsidP="00AD661F">
      <w:proofErr w:type="gramStart"/>
      <w:r>
        <w:t>Ladik</w:t>
      </w:r>
      <w:proofErr w:type="gramEnd"/>
    </w:p>
    <w:p w14:paraId="13B317F0" w14:textId="77777777" w:rsidR="00AD661F" w:rsidRDefault="00AD661F" w:rsidP="00AD661F">
      <w:r>
        <w:t xml:space="preserve">Tekkeköy </w:t>
      </w:r>
    </w:p>
    <w:p w14:paraId="58AA0D74" w14:textId="77777777" w:rsidR="00AD661F" w:rsidRDefault="00AD661F" w:rsidP="00AD661F">
      <w:r>
        <w:t xml:space="preserve">19 Mayıs </w:t>
      </w:r>
    </w:p>
    <w:p w14:paraId="0ED30EFC" w14:textId="77777777" w:rsidR="00AD661F" w:rsidRDefault="00AD661F" w:rsidP="00AD661F"/>
    <w:p w14:paraId="51F285FB" w14:textId="77777777" w:rsidR="00AD661F" w:rsidRDefault="00AD661F" w:rsidP="00AD661F">
      <w:r>
        <w:t xml:space="preserve">2. Grup İlçeler </w:t>
      </w:r>
    </w:p>
    <w:p w14:paraId="600ABD02" w14:textId="77777777" w:rsidR="00AD661F" w:rsidRDefault="00AD661F" w:rsidP="00AD661F">
      <w:r>
        <w:t xml:space="preserve">Alaçam </w:t>
      </w:r>
    </w:p>
    <w:p w14:paraId="1701D2DE" w14:textId="77777777" w:rsidR="00AD661F" w:rsidRDefault="00AD661F" w:rsidP="00AD661F">
      <w:r>
        <w:t xml:space="preserve">Bafra </w:t>
      </w:r>
    </w:p>
    <w:p w14:paraId="3C0339A8" w14:textId="77777777" w:rsidR="00AD661F" w:rsidRDefault="00AD661F" w:rsidP="00AD661F">
      <w:r>
        <w:t xml:space="preserve">Yakakent </w:t>
      </w:r>
    </w:p>
    <w:p w14:paraId="62C7C5E9" w14:textId="77777777" w:rsidR="00AD661F" w:rsidRDefault="00AD661F" w:rsidP="00AD661F"/>
    <w:p w14:paraId="25005A5B" w14:textId="77777777" w:rsidR="00AD661F" w:rsidRDefault="00AD661F" w:rsidP="00AD661F">
      <w:r>
        <w:t xml:space="preserve">3. Grup İlçeler </w:t>
      </w:r>
    </w:p>
    <w:p w14:paraId="19971F51" w14:textId="77777777" w:rsidR="00AD661F" w:rsidRDefault="00AD661F" w:rsidP="00AD661F">
      <w:r>
        <w:t xml:space="preserve">Havza </w:t>
      </w:r>
    </w:p>
    <w:p w14:paraId="55991A20" w14:textId="77777777" w:rsidR="00AD661F" w:rsidRDefault="00AD661F" w:rsidP="00AD661F">
      <w:r>
        <w:t xml:space="preserve">Vezirköprü </w:t>
      </w:r>
    </w:p>
    <w:p w14:paraId="6D8C2433" w14:textId="77777777" w:rsidR="00AD661F" w:rsidRDefault="00AD661F" w:rsidP="00AD661F"/>
    <w:p w14:paraId="3455ABEB" w14:textId="77777777" w:rsidR="00AD661F" w:rsidRDefault="00AD661F" w:rsidP="00AD661F">
      <w:r>
        <w:t xml:space="preserve">4. Grup İlçeler </w:t>
      </w:r>
    </w:p>
    <w:p w14:paraId="55B125B8" w14:textId="77777777" w:rsidR="00AD661F" w:rsidRDefault="00AD661F" w:rsidP="00AD661F">
      <w:r>
        <w:t xml:space="preserve">Ayvacık </w:t>
      </w:r>
    </w:p>
    <w:p w14:paraId="0800EB66" w14:textId="77777777" w:rsidR="00AD661F" w:rsidRDefault="00AD661F" w:rsidP="00AD661F">
      <w:r>
        <w:t xml:space="preserve">Çarşamba </w:t>
      </w:r>
    </w:p>
    <w:p w14:paraId="26535C95" w14:textId="77777777" w:rsidR="00AD661F" w:rsidRDefault="00AD661F" w:rsidP="00AD661F">
      <w:r>
        <w:t xml:space="preserve">Salıpazarı </w:t>
      </w:r>
    </w:p>
    <w:p w14:paraId="73A3FD68" w14:textId="67138044" w:rsidR="00027447" w:rsidRDefault="00AD661F" w:rsidP="00AD661F">
      <w:r>
        <w:t>Terme</w:t>
      </w:r>
    </w:p>
    <w:sectPr w:rsidR="00027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1F"/>
    <w:rsid w:val="00027447"/>
    <w:rsid w:val="00A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55FD"/>
  <w15:chartTrackingRefBased/>
  <w15:docId w15:val="{9CCB35C4-4D3C-489B-8990-171410BE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SAMSUNMEM</dc:creator>
  <cp:keywords/>
  <dc:description/>
  <cp:lastModifiedBy>SAMSUNMEM</cp:lastModifiedBy>
  <cp:revision>1</cp:revision>
  <dcterms:created xsi:type="dcterms:W3CDTF">2025-04-12T13:30:00Z</dcterms:created>
  <dcterms:modified xsi:type="dcterms:W3CDTF">2025-04-12T13:30:00Z</dcterms:modified>
</cp:coreProperties>
</file>